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BD" w:rsidRDefault="008A2BBD">
      <w:pPr>
        <w:rPr>
          <w:lang w:val="en-IN"/>
        </w:rPr>
      </w:pPr>
    </w:p>
    <w:p w:rsidR="008C300C" w:rsidRPr="008C300C" w:rsidRDefault="008C300C">
      <w:pPr>
        <w:rPr>
          <w:sz w:val="36"/>
          <w:szCs w:val="36"/>
          <w:lang w:val="en-IN"/>
        </w:rPr>
      </w:pPr>
    </w:p>
    <w:p w:rsidR="0053354B" w:rsidRPr="00B55544" w:rsidRDefault="008C300C" w:rsidP="0053354B">
      <w:pPr>
        <w:rPr>
          <w:rFonts w:ascii="Algerian" w:hAnsi="Algerian"/>
          <w:sz w:val="44"/>
          <w:szCs w:val="44"/>
          <w:u w:val="single"/>
          <w:lang w:val="en-IN"/>
        </w:rPr>
      </w:pPr>
      <w:r w:rsidRPr="00B55544">
        <w:rPr>
          <w:rFonts w:ascii="Algerian" w:hAnsi="Algerian"/>
          <w:sz w:val="44"/>
          <w:szCs w:val="44"/>
          <w:u w:val="single"/>
          <w:lang w:val="en-IN"/>
        </w:rPr>
        <w:t>Running students category wise DATA</w:t>
      </w:r>
    </w:p>
    <w:p w:rsidR="0053354B" w:rsidRPr="008C300C" w:rsidRDefault="0053354B" w:rsidP="0053354B">
      <w:pPr>
        <w:rPr>
          <w:b/>
          <w:bCs/>
          <w:sz w:val="28"/>
          <w:szCs w:val="28"/>
          <w:lang w:val="en-IN"/>
        </w:rPr>
      </w:pPr>
      <w:r w:rsidRPr="008C300C">
        <w:rPr>
          <w:b/>
          <w:bCs/>
          <w:sz w:val="28"/>
          <w:szCs w:val="28"/>
          <w:lang w:val="en-IN"/>
        </w:rPr>
        <w:t>Admitted in the year:</w:t>
      </w:r>
      <w:r>
        <w:rPr>
          <w:b/>
          <w:bCs/>
          <w:sz w:val="28"/>
          <w:szCs w:val="28"/>
          <w:lang w:val="en-IN"/>
        </w:rPr>
        <w:t xml:space="preserve"> </w:t>
      </w:r>
      <w:r w:rsidRPr="008C300C">
        <w:rPr>
          <w:b/>
          <w:bCs/>
          <w:sz w:val="28"/>
          <w:szCs w:val="28"/>
          <w:lang w:val="en-IN"/>
        </w:rPr>
        <w:t>2019, 2020, 2021-UG</w:t>
      </w:r>
    </w:p>
    <w:p w:rsidR="0053354B" w:rsidRPr="0053354B" w:rsidRDefault="0053354B">
      <w:pPr>
        <w:rPr>
          <w:b/>
          <w:bCs/>
          <w:sz w:val="28"/>
          <w:szCs w:val="28"/>
          <w:lang w:val="en-IN"/>
        </w:rPr>
      </w:pPr>
      <w:r w:rsidRPr="008C300C">
        <w:rPr>
          <w:b/>
          <w:bCs/>
          <w:sz w:val="28"/>
          <w:szCs w:val="28"/>
          <w:lang w:val="en-IN"/>
        </w:rPr>
        <w:t>Admitted in the year:</w:t>
      </w:r>
      <w:r>
        <w:rPr>
          <w:b/>
          <w:bCs/>
          <w:sz w:val="28"/>
          <w:szCs w:val="28"/>
          <w:lang w:val="en-IN"/>
        </w:rPr>
        <w:t xml:space="preserve"> </w:t>
      </w:r>
      <w:r w:rsidRPr="008C300C">
        <w:rPr>
          <w:b/>
          <w:bCs/>
          <w:sz w:val="28"/>
          <w:szCs w:val="28"/>
          <w:lang w:val="en-IN"/>
        </w:rPr>
        <w:t>2020, 2021-PG</w:t>
      </w:r>
    </w:p>
    <w:tbl>
      <w:tblPr>
        <w:tblW w:w="10659" w:type="dxa"/>
        <w:tblInd w:w="93" w:type="dxa"/>
        <w:tblLook w:val="04A0"/>
      </w:tblPr>
      <w:tblGrid>
        <w:gridCol w:w="939"/>
        <w:gridCol w:w="1271"/>
        <w:gridCol w:w="939"/>
        <w:gridCol w:w="939"/>
        <w:gridCol w:w="939"/>
        <w:gridCol w:w="939"/>
        <w:gridCol w:w="703"/>
        <w:gridCol w:w="832"/>
        <w:gridCol w:w="831"/>
        <w:gridCol w:w="693"/>
        <w:gridCol w:w="1634"/>
      </w:tblGrid>
      <w:tr w:rsidR="0053354B" w:rsidRPr="0053354B" w:rsidTr="0053354B">
        <w:trPr>
          <w:trHeight w:val="48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Pr="0053354B" w:rsidRDefault="0053354B" w:rsidP="00533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l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l-IN"/>
              </w:rPr>
              <w:t>UG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Pr="0053354B" w:rsidRDefault="0053354B" w:rsidP="00533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</w:pPr>
            <w:r w:rsidRPr="0053354B"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  <w:t>GNH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Pr="0053354B" w:rsidRDefault="0053354B" w:rsidP="00533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</w:pPr>
            <w:r w:rsidRPr="0053354B"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  <w:t>GNX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Pr="0053354B" w:rsidRDefault="0053354B" w:rsidP="00533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</w:pPr>
            <w:r w:rsidRPr="0053354B"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  <w:t>MU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Pr="0053354B" w:rsidRDefault="0053354B" w:rsidP="00533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</w:pPr>
            <w:r w:rsidRPr="0053354B"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  <w:t>OBC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Pr="0053354B" w:rsidRDefault="0053354B" w:rsidP="00533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</w:pPr>
            <w:r w:rsidRPr="0053354B"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  <w:t>OBX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Pr="0053354B" w:rsidRDefault="0053354B" w:rsidP="00533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</w:pPr>
            <w:r w:rsidRPr="0053354B"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  <w:t>SC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Pr="0053354B" w:rsidRDefault="0053354B" w:rsidP="00533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</w:pPr>
            <w:r w:rsidRPr="0053354B"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  <w:t>ST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Pr="0053354B" w:rsidRDefault="0053354B" w:rsidP="00533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</w:pPr>
            <w:r w:rsidRPr="0053354B"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  <w:t>LX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Pr="0053354B" w:rsidRDefault="0053354B" w:rsidP="00533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</w:pPr>
            <w:r w:rsidRPr="0053354B"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  <w:t>OEC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Pr="0053354B" w:rsidRDefault="0053354B" w:rsidP="00533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</w:pPr>
            <w:r w:rsidRPr="0053354B"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  <w:t>TOTAL</w:t>
            </w:r>
          </w:p>
        </w:tc>
      </w:tr>
      <w:tr w:rsidR="0053354B" w:rsidRPr="0053354B" w:rsidTr="0053354B">
        <w:trPr>
          <w:trHeight w:val="3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Pr="0053354B" w:rsidRDefault="0053354B" w:rsidP="00533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53354B">
              <w:rPr>
                <w:rFonts w:ascii="Calibri" w:eastAsia="Times New Roman" w:hAnsi="Calibri" w:cs="Calibri"/>
                <w:color w:val="000000"/>
                <w:lang w:bidi="ml-IN"/>
              </w:rPr>
              <w:t>2021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</w:t>
            </w:r>
          </w:p>
        </w:tc>
      </w:tr>
      <w:tr w:rsidR="0053354B" w:rsidRPr="0053354B" w:rsidTr="0053354B">
        <w:trPr>
          <w:trHeight w:val="3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Pr="0053354B" w:rsidRDefault="0053354B" w:rsidP="00533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53354B">
              <w:rPr>
                <w:rFonts w:ascii="Calibri" w:eastAsia="Times New Roman" w:hAnsi="Calibri" w:cs="Calibri"/>
                <w:color w:val="000000"/>
                <w:lang w:bidi="ml-IN"/>
              </w:rPr>
              <w:t>2020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</w:t>
            </w:r>
          </w:p>
        </w:tc>
      </w:tr>
      <w:tr w:rsidR="0053354B" w:rsidRPr="0053354B" w:rsidTr="0053354B">
        <w:trPr>
          <w:trHeight w:val="3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Pr="0053354B" w:rsidRDefault="0053354B" w:rsidP="005335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53354B">
              <w:rPr>
                <w:rFonts w:ascii="Calibri" w:eastAsia="Times New Roman" w:hAnsi="Calibri" w:cs="Calibri"/>
                <w:color w:val="000000"/>
                <w:lang w:bidi="ml-IN"/>
              </w:rPr>
              <w:t>2019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</w:t>
            </w:r>
          </w:p>
        </w:tc>
      </w:tr>
    </w:tbl>
    <w:p w:rsidR="0053354B" w:rsidRDefault="0053354B">
      <w:pPr>
        <w:rPr>
          <w:rFonts w:ascii="Algerian" w:hAnsi="Algerian"/>
          <w:sz w:val="44"/>
          <w:szCs w:val="44"/>
          <w:lang w:val="en-IN"/>
        </w:rPr>
      </w:pPr>
    </w:p>
    <w:tbl>
      <w:tblPr>
        <w:tblW w:w="10659" w:type="dxa"/>
        <w:tblInd w:w="93" w:type="dxa"/>
        <w:tblLook w:val="04A0"/>
      </w:tblPr>
      <w:tblGrid>
        <w:gridCol w:w="939"/>
        <w:gridCol w:w="1271"/>
        <w:gridCol w:w="939"/>
        <w:gridCol w:w="939"/>
        <w:gridCol w:w="939"/>
        <w:gridCol w:w="939"/>
        <w:gridCol w:w="703"/>
        <w:gridCol w:w="832"/>
        <w:gridCol w:w="831"/>
        <w:gridCol w:w="693"/>
        <w:gridCol w:w="1634"/>
      </w:tblGrid>
      <w:tr w:rsidR="0053354B" w:rsidRPr="0053354B" w:rsidTr="00FE11EC">
        <w:trPr>
          <w:trHeight w:val="48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Pr="0053354B" w:rsidRDefault="0053354B" w:rsidP="00FE1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l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ml-IN"/>
              </w:rPr>
              <w:t>UG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Pr="0053354B" w:rsidRDefault="0053354B" w:rsidP="00FE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</w:pPr>
            <w:r w:rsidRPr="0053354B"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  <w:t>GNH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Pr="0053354B" w:rsidRDefault="0053354B" w:rsidP="00FE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</w:pPr>
            <w:r w:rsidRPr="0053354B"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  <w:t>GNX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Pr="0053354B" w:rsidRDefault="0053354B" w:rsidP="00FE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</w:pPr>
            <w:r w:rsidRPr="0053354B"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  <w:t>MU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Pr="0053354B" w:rsidRDefault="0053354B" w:rsidP="00FE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</w:pPr>
            <w:r w:rsidRPr="0053354B"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  <w:t>OBC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Pr="0053354B" w:rsidRDefault="0053354B" w:rsidP="00FE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</w:pPr>
            <w:r w:rsidRPr="0053354B"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  <w:t>OBX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Pr="0053354B" w:rsidRDefault="0053354B" w:rsidP="00FE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</w:pPr>
            <w:r w:rsidRPr="0053354B"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  <w:t>SC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Pr="0053354B" w:rsidRDefault="0053354B" w:rsidP="00FE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</w:pPr>
            <w:r w:rsidRPr="0053354B"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  <w:t>ST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Pr="0053354B" w:rsidRDefault="0053354B" w:rsidP="00FE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</w:pPr>
            <w:r w:rsidRPr="0053354B"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  <w:t>LX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Pr="0053354B" w:rsidRDefault="0053354B" w:rsidP="00FE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</w:pPr>
            <w:r w:rsidRPr="0053354B"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  <w:t>OEC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Pr="0053354B" w:rsidRDefault="0053354B" w:rsidP="00FE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</w:pPr>
            <w:r w:rsidRPr="0053354B">
              <w:rPr>
                <w:rFonts w:ascii="Calibri" w:eastAsia="Times New Roman" w:hAnsi="Calibri" w:cs="Calibri"/>
                <w:b/>
                <w:bCs/>
                <w:color w:val="000000"/>
                <w:lang w:bidi="ml-IN"/>
              </w:rPr>
              <w:t>TOTAL</w:t>
            </w:r>
          </w:p>
        </w:tc>
      </w:tr>
      <w:tr w:rsidR="0053354B" w:rsidRPr="0053354B" w:rsidTr="00FE11EC">
        <w:trPr>
          <w:trHeight w:val="3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Pr="0053354B" w:rsidRDefault="0053354B" w:rsidP="00533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53354B">
              <w:rPr>
                <w:rFonts w:ascii="Calibri" w:eastAsia="Times New Roman" w:hAnsi="Calibri" w:cs="Calibri"/>
                <w:color w:val="000000"/>
                <w:lang w:bidi="ml-IN"/>
              </w:rPr>
              <w:t>2021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</w:tr>
      <w:tr w:rsidR="0053354B" w:rsidRPr="0053354B" w:rsidTr="00FE11EC">
        <w:trPr>
          <w:trHeight w:val="3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Pr="0053354B" w:rsidRDefault="0053354B" w:rsidP="00533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53354B">
              <w:rPr>
                <w:rFonts w:ascii="Calibri" w:eastAsia="Times New Roman" w:hAnsi="Calibri" w:cs="Calibri"/>
                <w:color w:val="000000"/>
                <w:lang w:bidi="ml-IN"/>
              </w:rPr>
              <w:t>2020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B51A9D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4B" w:rsidRDefault="0053354B" w:rsidP="005335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</w:tr>
    </w:tbl>
    <w:p w:rsidR="0053354B" w:rsidRDefault="0053354B">
      <w:pPr>
        <w:rPr>
          <w:rFonts w:ascii="Algerian" w:hAnsi="Algerian"/>
          <w:sz w:val="44"/>
          <w:szCs w:val="44"/>
          <w:lang w:val="en-IN"/>
        </w:rPr>
      </w:pPr>
    </w:p>
    <w:tbl>
      <w:tblPr>
        <w:tblW w:w="10460" w:type="dxa"/>
        <w:tblInd w:w="93" w:type="dxa"/>
        <w:tblLook w:val="04A0"/>
      </w:tblPr>
      <w:tblGrid>
        <w:gridCol w:w="971"/>
        <w:gridCol w:w="8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922F6" w:rsidRPr="00D922F6" w:rsidTr="00D922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GNH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GNX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MU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OBC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OBX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SC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LX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OEC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TOTAL</w:t>
            </w:r>
          </w:p>
        </w:tc>
      </w:tr>
      <w:tr w:rsidR="00D922F6" w:rsidRPr="00D922F6" w:rsidTr="00D922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UG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22F6" w:rsidRPr="00B55544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B555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l-IN"/>
              </w:rPr>
              <w:t>1582</w:t>
            </w:r>
          </w:p>
        </w:tc>
      </w:tr>
      <w:tr w:rsidR="00D922F6" w:rsidRPr="00D922F6" w:rsidTr="00D922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PG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F6" w:rsidRPr="00D922F6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D922F6">
              <w:rPr>
                <w:rFonts w:ascii="Calibri" w:eastAsia="Times New Roman" w:hAnsi="Calibri" w:cs="Calibri"/>
                <w:color w:val="000000"/>
                <w:lang w:bidi="ml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22F6" w:rsidRPr="00B55544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B555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l-IN"/>
              </w:rPr>
              <w:t>275</w:t>
            </w:r>
          </w:p>
        </w:tc>
      </w:tr>
      <w:tr w:rsidR="00D922F6" w:rsidRPr="00D922F6" w:rsidTr="00D922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22F6" w:rsidRPr="00B55544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l-IN"/>
              </w:rPr>
            </w:pPr>
            <w:r w:rsidRPr="00B555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l-IN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22F6" w:rsidRPr="00B55544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l-IN"/>
              </w:rPr>
            </w:pPr>
            <w:r w:rsidRPr="00B555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l-IN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22F6" w:rsidRPr="00B55544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l-IN"/>
              </w:rPr>
            </w:pPr>
            <w:r w:rsidRPr="00B555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l-IN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22F6" w:rsidRPr="00B55544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l-IN"/>
              </w:rPr>
            </w:pPr>
            <w:r w:rsidRPr="00B555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l-I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22F6" w:rsidRPr="00B55544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l-IN"/>
              </w:rPr>
            </w:pPr>
            <w:r w:rsidRPr="00B555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l-IN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22F6" w:rsidRPr="00B55544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l-IN"/>
              </w:rPr>
            </w:pPr>
            <w:r w:rsidRPr="00B555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l-I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22F6" w:rsidRPr="00B55544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l-IN"/>
              </w:rPr>
            </w:pPr>
            <w:r w:rsidRPr="00B555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l-IN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22F6" w:rsidRPr="00B55544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l-IN"/>
              </w:rPr>
            </w:pPr>
            <w:r w:rsidRPr="00B555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l-I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22F6" w:rsidRPr="00B55544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l-IN"/>
              </w:rPr>
            </w:pPr>
            <w:r w:rsidRPr="00B555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l-I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22F6" w:rsidRPr="00B55544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l-IN"/>
              </w:rPr>
            </w:pPr>
            <w:r w:rsidRPr="00B555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l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22F6" w:rsidRPr="00B55544" w:rsidRDefault="00D922F6" w:rsidP="00D9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B555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l-IN"/>
              </w:rPr>
              <w:t>1857</w:t>
            </w:r>
          </w:p>
        </w:tc>
      </w:tr>
    </w:tbl>
    <w:p w:rsidR="008C300C" w:rsidRDefault="008C300C">
      <w:pPr>
        <w:rPr>
          <w:lang w:val="en-IN"/>
        </w:rPr>
      </w:pPr>
    </w:p>
    <w:p w:rsidR="008C300C" w:rsidRDefault="008C300C">
      <w:pPr>
        <w:rPr>
          <w:lang w:val="en-IN"/>
        </w:rPr>
      </w:pPr>
    </w:p>
    <w:p w:rsidR="008C300C" w:rsidRDefault="008C300C">
      <w:pPr>
        <w:rPr>
          <w:lang w:val="en-IN"/>
        </w:rPr>
      </w:pPr>
    </w:p>
    <w:p w:rsidR="008C300C" w:rsidRPr="008C300C" w:rsidRDefault="008C300C">
      <w:pPr>
        <w:rPr>
          <w:lang w:val="en-IN"/>
        </w:rPr>
      </w:pPr>
    </w:p>
    <w:sectPr w:rsidR="008C300C" w:rsidRPr="008C300C" w:rsidSect="008A2B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42B" w:rsidRDefault="008B442B" w:rsidP="008C300C">
      <w:pPr>
        <w:spacing w:after="0" w:line="240" w:lineRule="auto"/>
      </w:pPr>
      <w:r>
        <w:separator/>
      </w:r>
    </w:p>
  </w:endnote>
  <w:endnote w:type="continuationSeparator" w:id="1">
    <w:p w:rsidR="008B442B" w:rsidRDefault="008B442B" w:rsidP="008C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42B" w:rsidRDefault="008B442B" w:rsidP="008C300C">
      <w:pPr>
        <w:spacing w:after="0" w:line="240" w:lineRule="auto"/>
      </w:pPr>
      <w:r>
        <w:separator/>
      </w:r>
    </w:p>
  </w:footnote>
  <w:footnote w:type="continuationSeparator" w:id="1">
    <w:p w:rsidR="008B442B" w:rsidRDefault="008B442B" w:rsidP="008C3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00C"/>
    <w:rsid w:val="000758DE"/>
    <w:rsid w:val="001C772A"/>
    <w:rsid w:val="00224738"/>
    <w:rsid w:val="00232F2E"/>
    <w:rsid w:val="00502204"/>
    <w:rsid w:val="0053354B"/>
    <w:rsid w:val="007303D2"/>
    <w:rsid w:val="007A0963"/>
    <w:rsid w:val="008A2BBD"/>
    <w:rsid w:val="008B442B"/>
    <w:rsid w:val="008C300C"/>
    <w:rsid w:val="009D770B"/>
    <w:rsid w:val="00B51A9D"/>
    <w:rsid w:val="00B55544"/>
    <w:rsid w:val="00D922F6"/>
    <w:rsid w:val="00EA5F3C"/>
    <w:rsid w:val="00EC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2022-04-26T06:39:00Z</dcterms:created>
  <dcterms:modified xsi:type="dcterms:W3CDTF">2022-04-26T08:39:00Z</dcterms:modified>
</cp:coreProperties>
</file>